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6591D" w14:textId="77777777" w:rsidR="00D9645F" w:rsidRDefault="002A3657">
      <w:pPr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附件一：</w:t>
      </w:r>
    </w:p>
    <w:p w14:paraId="75D6F00D" w14:textId="00292E90" w:rsidR="00D9645F" w:rsidRDefault="002A3657">
      <w:pPr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学院</w:t>
      </w:r>
      <w:r w:rsidR="00F811DD">
        <w:rPr>
          <w:rFonts w:ascii="方正小标宋简体" w:eastAsia="方正小标宋简体" w:hAnsi="方正小标宋简体" w:cs="方正小标宋简体" w:hint="eastAsia"/>
          <w:sz w:val="44"/>
        </w:rPr>
        <w:t>5.25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</w:rPr>
        <w:t>心理健康</w:t>
      </w:r>
      <w:r w:rsidR="00893643">
        <w:rPr>
          <w:rFonts w:ascii="方正小标宋简体" w:eastAsia="方正小标宋简体" w:hAnsi="方正小标宋简体" w:cs="方正小标宋简体" w:hint="eastAsia"/>
          <w:sz w:val="44"/>
        </w:rPr>
        <w:t>教育</w:t>
      </w:r>
      <w:r>
        <w:rPr>
          <w:rFonts w:ascii="方正小标宋简体" w:eastAsia="方正小标宋简体" w:hAnsi="方正小标宋简体" w:cs="方正小标宋简体" w:hint="eastAsia"/>
          <w:sz w:val="44"/>
        </w:rPr>
        <w:t>月特色活动</w:t>
      </w:r>
      <w:r w:rsidR="00F811DD">
        <w:rPr>
          <w:rFonts w:ascii="方正小标宋简体" w:eastAsia="方正小标宋简体" w:hAnsi="方正小标宋简体" w:cs="方正小标宋简体" w:hint="eastAsia"/>
          <w:sz w:val="44"/>
        </w:rPr>
        <w:t>计划</w:t>
      </w:r>
      <w:r>
        <w:rPr>
          <w:rFonts w:ascii="方正小标宋简体" w:eastAsia="方正小标宋简体" w:hAnsi="方正小标宋简体" w:cs="方正小标宋简体" w:hint="eastAsia"/>
          <w:sz w:val="44"/>
        </w:rPr>
        <w:t>表</w:t>
      </w:r>
      <w:bookmarkEnd w:id="0"/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433"/>
        <w:gridCol w:w="2835"/>
        <w:gridCol w:w="4961"/>
        <w:gridCol w:w="1559"/>
        <w:gridCol w:w="1560"/>
        <w:gridCol w:w="1559"/>
      </w:tblGrid>
      <w:tr w:rsidR="00F811DD" w14:paraId="44331CF3" w14:textId="77777777" w:rsidTr="00F811DD">
        <w:trPr>
          <w:trHeight w:val="62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E021" w14:textId="77777777" w:rsidR="00D9645F" w:rsidRDefault="002A36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EC6B" w14:textId="77777777" w:rsidR="00D9645F" w:rsidRDefault="002A36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活动名称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73CE" w14:textId="77777777" w:rsidR="00D9645F" w:rsidRDefault="002A36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活动简介（≤200字）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1D08" w14:textId="77777777" w:rsidR="00D9645F" w:rsidRDefault="002A36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活动时间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4736" w14:textId="77777777" w:rsidR="00D9645F" w:rsidRDefault="002A36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活动地点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F340" w14:textId="77777777" w:rsidR="00D9645F" w:rsidRDefault="002A365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F811DD" w14:paraId="21E3E4BD" w14:textId="77777777" w:rsidTr="00F811DD">
        <w:trPr>
          <w:trHeight w:val="105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DD17" w14:textId="00AD142E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5232" w14:textId="77777777" w:rsidR="00D9645F" w:rsidRDefault="00D9645F" w:rsidP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C7EA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525D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1BF2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613B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11DD" w14:paraId="0586C56B" w14:textId="77777777" w:rsidTr="00F811DD">
        <w:trPr>
          <w:trHeight w:val="105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94D3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566A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7D797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B9DF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2675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AF27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11DD" w14:paraId="211E441D" w14:textId="77777777" w:rsidTr="00F811DD">
        <w:trPr>
          <w:trHeight w:val="105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9AC0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459A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6378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E19C7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5B59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3A91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11DD" w14:paraId="160C6FB3" w14:textId="77777777" w:rsidTr="00F811DD">
        <w:trPr>
          <w:trHeight w:val="107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9058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49DC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B26D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E086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AD5F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1C17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11DD" w14:paraId="51A62908" w14:textId="77777777" w:rsidTr="00F811DD">
        <w:trPr>
          <w:trHeight w:val="107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A571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7C5A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C525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3A5A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11AF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C8CF" w14:textId="77777777" w:rsidR="00D9645F" w:rsidRDefault="00D964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F811DD" w14:paraId="0E9767E2" w14:textId="77777777" w:rsidTr="00F811DD">
        <w:trPr>
          <w:trHeight w:val="107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0D53" w14:textId="77777777" w:rsidR="00F811DD" w:rsidRDefault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059D" w14:textId="77777777" w:rsidR="00F811DD" w:rsidRDefault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376B" w14:textId="77777777" w:rsidR="00F811DD" w:rsidRDefault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E67B" w14:textId="77777777" w:rsidR="00F811DD" w:rsidRDefault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B1A9" w14:textId="77777777" w:rsidR="00F811DD" w:rsidRDefault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63FB" w14:textId="77777777" w:rsidR="00F811DD" w:rsidRDefault="00F811D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5B098CE3" w14:textId="77777777" w:rsidR="00D9645F" w:rsidRDefault="00D9645F">
      <w:pPr>
        <w:ind w:firstLineChars="200" w:firstLine="640"/>
        <w:rPr>
          <w:rFonts w:ascii="仿宋" w:eastAsia="仿宋" w:hAnsi="仿宋" w:cs="仿宋"/>
          <w:sz w:val="32"/>
        </w:rPr>
      </w:pPr>
    </w:p>
    <w:sectPr w:rsidR="00D9645F" w:rsidSect="00F811DD">
      <w:pgSz w:w="16838" w:h="11906" w:orient="landscape"/>
      <w:pgMar w:top="1077" w:right="1440" w:bottom="1077" w:left="1440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4FBF2" w14:textId="77777777" w:rsidR="0030262B" w:rsidRDefault="0030262B" w:rsidP="00F811DD">
      <w:r>
        <w:separator/>
      </w:r>
    </w:p>
  </w:endnote>
  <w:endnote w:type="continuationSeparator" w:id="0">
    <w:p w14:paraId="01AA3E10" w14:textId="77777777" w:rsidR="0030262B" w:rsidRDefault="0030262B" w:rsidP="00F8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D59E1" w14:textId="77777777" w:rsidR="0030262B" w:rsidRDefault="0030262B" w:rsidP="00F811DD">
      <w:r>
        <w:separator/>
      </w:r>
    </w:p>
  </w:footnote>
  <w:footnote w:type="continuationSeparator" w:id="0">
    <w:p w14:paraId="6A6096EF" w14:textId="77777777" w:rsidR="0030262B" w:rsidRDefault="0030262B" w:rsidP="00F8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0BAB2"/>
    <w:multiLevelType w:val="singleLevel"/>
    <w:tmpl w:val="8020BAB2"/>
    <w:lvl w:ilvl="0">
      <w:start w:val="3"/>
      <w:numFmt w:val="chineseCountingThousand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1" w15:restartNumberingAfterBreak="0">
    <w:nsid w:val="BE5191B4"/>
    <w:multiLevelType w:val="singleLevel"/>
    <w:tmpl w:val="BE5191B4"/>
    <w:lvl w:ilvl="0">
      <w:start w:val="4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2" w15:restartNumberingAfterBreak="0">
    <w:nsid w:val="D073B2A8"/>
    <w:multiLevelType w:val="singleLevel"/>
    <w:tmpl w:val="D073B2A8"/>
    <w:lvl w:ilvl="0">
      <w:start w:val="5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3" w15:restartNumberingAfterBreak="0">
    <w:nsid w:val="E2378056"/>
    <w:multiLevelType w:val="singleLevel"/>
    <w:tmpl w:val="E2378056"/>
    <w:lvl w:ilvl="0">
      <w:start w:val="2"/>
      <w:numFmt w:val="chineseCountingThousand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4" w15:restartNumberingAfterBreak="0">
    <w:nsid w:val="05FEB103"/>
    <w:multiLevelType w:val="singleLevel"/>
    <w:tmpl w:val="05FEB103"/>
    <w:lvl w:ilvl="0">
      <w:start w:val="6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5" w15:restartNumberingAfterBreak="0">
    <w:nsid w:val="127674F0"/>
    <w:multiLevelType w:val="hybridMultilevel"/>
    <w:tmpl w:val="E1D690DC"/>
    <w:lvl w:ilvl="0" w:tplc="E176F7C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735FC7"/>
    <w:multiLevelType w:val="hybridMultilevel"/>
    <w:tmpl w:val="4EC2D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75BED9"/>
    <w:multiLevelType w:val="singleLevel"/>
    <w:tmpl w:val="5D75BED9"/>
    <w:lvl w:ilvl="0">
      <w:start w:val="1"/>
      <w:numFmt w:val="chineseCountingThousand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8" w15:restartNumberingAfterBreak="0">
    <w:nsid w:val="66159AA0"/>
    <w:multiLevelType w:val="singleLevel"/>
    <w:tmpl w:val="66159AA0"/>
    <w:lvl w:ilvl="0">
      <w:start w:val="1"/>
      <w:numFmt w:val="chineseCountingThousand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abstractNum w:abstractNumId="9" w15:restartNumberingAfterBreak="0">
    <w:nsid w:val="7775C8DB"/>
    <w:multiLevelType w:val="singleLevel"/>
    <w:tmpl w:val="7775C8DB"/>
    <w:lvl w:ilvl="0">
      <w:start w:val="1"/>
      <w:numFmt w:val="chineseCountingThousand"/>
      <w:suff w:val="nothing"/>
      <w:lvlText w:val="（%1）"/>
      <w:lvlJc w:val="left"/>
      <w:pPr>
        <w:tabs>
          <w:tab w:val="left" w:pos="420"/>
        </w:tabs>
        <w:ind w:left="0" w:firstLine="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C7001"/>
    <w:rsid w:val="00003B87"/>
    <w:rsid w:val="002A3657"/>
    <w:rsid w:val="002E6862"/>
    <w:rsid w:val="0030262B"/>
    <w:rsid w:val="00375448"/>
    <w:rsid w:val="004F1B70"/>
    <w:rsid w:val="00556CC0"/>
    <w:rsid w:val="005E72A3"/>
    <w:rsid w:val="007468BA"/>
    <w:rsid w:val="00893643"/>
    <w:rsid w:val="00A02383"/>
    <w:rsid w:val="00AC4F2C"/>
    <w:rsid w:val="00D9645F"/>
    <w:rsid w:val="00DB6B74"/>
    <w:rsid w:val="00DC609D"/>
    <w:rsid w:val="00DD3047"/>
    <w:rsid w:val="00F811DD"/>
    <w:rsid w:val="02D652AA"/>
    <w:rsid w:val="049375DA"/>
    <w:rsid w:val="0D835364"/>
    <w:rsid w:val="0D926415"/>
    <w:rsid w:val="12C54872"/>
    <w:rsid w:val="1C961170"/>
    <w:rsid w:val="1FC91839"/>
    <w:rsid w:val="2A9C71FC"/>
    <w:rsid w:val="2EAD73A6"/>
    <w:rsid w:val="36B7635A"/>
    <w:rsid w:val="3F5E31DB"/>
    <w:rsid w:val="463C4952"/>
    <w:rsid w:val="4655647F"/>
    <w:rsid w:val="474F1246"/>
    <w:rsid w:val="490A38A3"/>
    <w:rsid w:val="53714408"/>
    <w:rsid w:val="545C7001"/>
    <w:rsid w:val="54825549"/>
    <w:rsid w:val="666E2F2F"/>
    <w:rsid w:val="67166B61"/>
    <w:rsid w:val="698F190F"/>
    <w:rsid w:val="6C845A17"/>
    <w:rsid w:val="6F7A7640"/>
    <w:rsid w:val="712C373C"/>
    <w:rsid w:val="7BC0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49E01"/>
  <w15:docId w15:val="{9519BD7C-7E8E-4A9C-8652-20CA190B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99"/>
    <w:rsid w:val="00375448"/>
    <w:pPr>
      <w:ind w:firstLineChars="200" w:firstLine="420"/>
    </w:pPr>
  </w:style>
  <w:style w:type="paragraph" w:styleId="a7">
    <w:name w:val="header"/>
    <w:basedOn w:val="a"/>
    <w:link w:val="a8"/>
    <w:rsid w:val="00F8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811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F8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811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Mr.Nobody</dc:creator>
  <cp:lastModifiedBy>Administrator</cp:lastModifiedBy>
  <cp:revision>12</cp:revision>
  <cp:lastPrinted>2025-03-05T06:57:00Z</cp:lastPrinted>
  <dcterms:created xsi:type="dcterms:W3CDTF">2025-03-05T05:56:00Z</dcterms:created>
  <dcterms:modified xsi:type="dcterms:W3CDTF">2025-03-20T01:53:00Z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951F756228984B90B7C85D90C67AC8EC_13</vt:lpwstr>
  </property>
  <property fmtid="{D5CDD505-2E9C-101B-9397-08002B2CF9AE}" pid="4" name="KSOTemplateDocerSaveRecord">
    <vt:lpwstr>eyJoZGlkIjoiNjRkYWQyMDliNDUxYmNkNTMwNjM1OWM0YWNiY2E5MjUiLCJ1c2VySWQiOiIxNjg1MDkyODgwIn0=</vt:lpwstr>
  </property>
</Properties>
</file>